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spontanée pour un poste de [Type de poste]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Passionné(e) par le domaine de [votre domaine], je me permets de vous adresser ma candidature spontanée pour un éventuel poste de [Type de poste] au sein de votre entreprise.</w:t>
      </w:r>
    </w:p>
    <w:p>
      <w:pPr>
        <w:spacing w:before="0" w:after="160" w:line="276" w:lineRule="auto"/>
        <w:ind w:firstLine="720"/>
      </w:pPr>
      <w:r>
        <w:t xml:space="preserve">Votre société, spécialisée dans [secteur d'activité], a retenu toute mon attention en raison de [raison précise]. Je suis convaincu(e) que mes compétences en [compétence 1] et [compétence 2] pourraient constituer un atout pour vos équipes.</w:t>
      </w:r>
    </w:p>
    <w:p>
      <w:pPr>
        <w:spacing w:before="0" w:after="160" w:line="276" w:lineRule="auto"/>
        <w:ind w:firstLine="720"/>
      </w:pPr>
      <w:r>
        <w:t xml:space="preserve">Au cours de mon expérience chez [Nom de l'entreprise], j'ai notamment [décrire une réalisation pertinente]. J'ai également développé une forte capacité à [qualité professionnelle], ce qui m'a permis de [résultat obtenu].</w:t>
      </w:r>
    </w:p>
    <w:p>
      <w:pPr>
        <w:spacing w:before="0" w:after="160" w:line="276" w:lineRule="auto"/>
        <w:ind w:firstLine="720"/>
      </w:pPr>
      <w:r>
        <w:t xml:space="preserve">Curieux(se) et dynamique, je souhaite évoluer dans un environnement exigeant et porteur d'opportunités. Votre entreprise correspond parfaitement à cette ambition, et je serais honoré(e) de pouvoir y contribuer.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reste à votre disposition pour un entretien à votre convenance afin de vous présenter plus en détail mon parcours et mes motivations.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